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D" w:rsidRPr="005748BD" w:rsidRDefault="005748BD" w:rsidP="005748B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u w:val="single"/>
          <w:lang w:eastAsia="ru-RU"/>
        </w:rPr>
      </w:pPr>
      <w:r w:rsidRPr="005748BD">
        <w:rPr>
          <w:rFonts w:ascii="Verdana" w:eastAsia="Times New Roman" w:hAnsi="Verdana" w:cs="Times New Roman"/>
          <w:color w:val="12A4D8"/>
          <w:kern w:val="36"/>
          <w:sz w:val="28"/>
          <w:szCs w:val="28"/>
          <w:u w:val="single"/>
          <w:lang w:eastAsia="ru-RU"/>
        </w:rPr>
        <w:t>Советы психолога</w:t>
      </w:r>
    </w:p>
    <w:p w:rsidR="005748BD" w:rsidRPr="005748BD" w:rsidRDefault="005748BD" w:rsidP="005748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5748BD" w:rsidRPr="005748BD" w:rsidRDefault="005748BD" w:rsidP="005748B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</w:t>
      </w:r>
    </w:p>
    <w:p w:rsidR="005748BD" w:rsidRPr="005748BD" w:rsidRDefault="005748BD" w:rsidP="005748B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5748BD" w:rsidRPr="005748BD" w:rsidRDefault="005748BD" w:rsidP="005748B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5748BD" w:rsidRPr="005748BD" w:rsidRDefault="005748BD" w:rsidP="005748B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5748BD" w:rsidRPr="005748BD" w:rsidRDefault="005748BD" w:rsidP="005748B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5748BD" w:rsidRPr="005748BD" w:rsidRDefault="005748BD" w:rsidP="005748B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 стоит бояться ошибок. Известно, что не ошибается тот, кто ничего не делает.</w:t>
      </w:r>
    </w:p>
    <w:p w:rsidR="005748BD" w:rsidRPr="005748BD" w:rsidRDefault="005748BD" w:rsidP="005748B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5748BD" w:rsidRPr="005748BD" w:rsidRDefault="005748BD" w:rsidP="005748B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</w:p>
    <w:p w:rsidR="005748BD" w:rsidRPr="005748BD" w:rsidRDefault="005748BD" w:rsidP="005748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B22222"/>
          <w:sz w:val="19"/>
          <w:szCs w:val="19"/>
          <w:lang w:eastAsia="ru-RU"/>
        </w:rPr>
        <w:t>Некоторые полезные приемы</w:t>
      </w:r>
    </w:p>
    <w:p w:rsidR="005748BD" w:rsidRPr="005748BD" w:rsidRDefault="005748BD" w:rsidP="005748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5748BD" w:rsidRPr="005748BD" w:rsidRDefault="005748BD" w:rsidP="005748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</w:p>
    <w:p w:rsidR="005748BD" w:rsidRPr="005748BD" w:rsidRDefault="005748BD" w:rsidP="005748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</w:t>
      </w:r>
      <w:proofErr w:type="gramEnd"/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5748BD" w:rsidRPr="005748BD" w:rsidRDefault="005748BD" w:rsidP="005748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</w:t>
      </w:r>
    </w:p>
    <w:p w:rsidR="005748BD" w:rsidRPr="005748BD" w:rsidRDefault="005748BD" w:rsidP="005748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5748BD" w:rsidRPr="005748BD" w:rsidRDefault="005748BD" w:rsidP="005748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B22222"/>
          <w:sz w:val="19"/>
          <w:szCs w:val="19"/>
          <w:lang w:eastAsia="ru-RU"/>
        </w:rPr>
        <w:t>Рекомендации по заучиванию материала</w:t>
      </w:r>
    </w:p>
    <w:p w:rsidR="005748BD" w:rsidRPr="005748BD" w:rsidRDefault="005748BD" w:rsidP="005748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Главное – распределение повторений во времени.</w:t>
      </w:r>
    </w:p>
    <w:p w:rsidR="005748BD" w:rsidRPr="005748BD" w:rsidRDefault="005748BD" w:rsidP="005748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Повторять рекомендуется сразу в течение 15-20 минут, через 8-9 часов и через 24 часа.</w:t>
      </w:r>
    </w:p>
    <w:p w:rsidR="005748BD" w:rsidRPr="005748BD" w:rsidRDefault="005748BD" w:rsidP="005748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5748BD" w:rsidRPr="005748BD" w:rsidRDefault="005748BD" w:rsidP="005748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5748BD" w:rsidRPr="005748BD" w:rsidRDefault="005748BD" w:rsidP="005748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748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5C556B" w:rsidRDefault="005C556B"/>
    <w:sectPr w:rsidR="005C556B" w:rsidSect="005748B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748BD"/>
    <w:rsid w:val="005748BD"/>
    <w:rsid w:val="005C556B"/>
    <w:rsid w:val="00A07323"/>
    <w:rsid w:val="00F3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6B"/>
  </w:style>
  <w:style w:type="paragraph" w:styleId="1">
    <w:name w:val="heading 1"/>
    <w:basedOn w:val="a"/>
    <w:link w:val="10"/>
    <w:uiPriority w:val="9"/>
    <w:qFormat/>
    <w:rsid w:val="0057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Школа38</cp:lastModifiedBy>
  <cp:revision>3</cp:revision>
  <cp:lastPrinted>2020-10-29T09:56:00Z</cp:lastPrinted>
  <dcterms:created xsi:type="dcterms:W3CDTF">2020-10-29T09:55:00Z</dcterms:created>
  <dcterms:modified xsi:type="dcterms:W3CDTF">2020-10-29T09:56:00Z</dcterms:modified>
</cp:coreProperties>
</file>